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FFC4" w14:textId="77777777" w:rsidR="00D90DAB" w:rsidRPr="00E4555F" w:rsidRDefault="00E4555F" w:rsidP="00E4555F">
      <w:pPr>
        <w:spacing w:after="0"/>
        <w:rPr>
          <w:i/>
          <w:sz w:val="18"/>
        </w:rPr>
      </w:pPr>
      <w:r w:rsidRPr="00E4555F">
        <w:rPr>
          <w:i/>
          <w:sz w:val="18"/>
        </w:rPr>
        <w:t>FAC SIMILE DICHIARAZIONE</w:t>
      </w:r>
    </w:p>
    <w:p w14:paraId="5F4DE269" w14:textId="77777777" w:rsidR="00E4555F" w:rsidRPr="00E4555F" w:rsidRDefault="00E4555F" w:rsidP="00E4555F">
      <w:pPr>
        <w:spacing w:after="0"/>
        <w:rPr>
          <w:i/>
          <w:sz w:val="18"/>
        </w:rPr>
      </w:pPr>
      <w:r w:rsidRPr="00E4555F">
        <w:rPr>
          <w:i/>
          <w:sz w:val="18"/>
        </w:rPr>
        <w:t>DIRIGENTE SCOLASTICO</w:t>
      </w:r>
    </w:p>
    <w:p w14:paraId="49F3B8AD" w14:textId="77777777" w:rsidR="00E4555F" w:rsidRDefault="00E4555F" w:rsidP="00E4555F">
      <w:pPr>
        <w:spacing w:after="0"/>
      </w:pPr>
    </w:p>
    <w:p w14:paraId="26009938" w14:textId="04F2EF57" w:rsidR="00142AD3" w:rsidRDefault="00142AD3" w:rsidP="00142AD3">
      <w:pPr>
        <w:jc w:val="both"/>
        <w:rPr>
          <w:b/>
        </w:rPr>
      </w:pPr>
      <w:r w:rsidRPr="00142AD3">
        <w:rPr>
          <w:b/>
        </w:rPr>
        <w:t xml:space="preserve">AVVISO PUBBLICO PER LA PRESENTAZIONE DI DOMANDE PER L’ACCESSO AI SERVIZI PREVISTI DALLA LEGGE REGIONALE </w:t>
      </w:r>
      <w:r>
        <w:rPr>
          <w:b/>
        </w:rPr>
        <w:t>13 LUGLIO 2022, N.11</w:t>
      </w:r>
      <w:r w:rsidRPr="00142AD3">
        <w:rPr>
          <w:b/>
        </w:rPr>
        <w:t>, “DISPOSIZIONI IN MATERIA DI FUNZIONI RELATIVE ALL’ASSISTENZA AI CIECHI E SORDI”</w:t>
      </w:r>
      <w:r>
        <w:rPr>
          <w:b/>
        </w:rPr>
        <w:t xml:space="preserve">. </w:t>
      </w:r>
      <w:r w:rsidRPr="00142AD3">
        <w:rPr>
          <w:b/>
        </w:rPr>
        <w:t xml:space="preserve">ANNO SCOLASTICO </w:t>
      </w:r>
      <w:r w:rsidR="006B5143">
        <w:rPr>
          <w:b/>
        </w:rPr>
        <w:t>202</w:t>
      </w:r>
      <w:r w:rsidR="009F6545">
        <w:rPr>
          <w:b/>
        </w:rPr>
        <w:t>6</w:t>
      </w:r>
      <w:r w:rsidR="006B5143">
        <w:rPr>
          <w:b/>
        </w:rPr>
        <w:t>/202</w:t>
      </w:r>
      <w:r w:rsidR="009F6545">
        <w:rPr>
          <w:b/>
        </w:rPr>
        <w:t>7</w:t>
      </w:r>
    </w:p>
    <w:p w14:paraId="0002C10E" w14:textId="77777777" w:rsidR="00142AD3" w:rsidRDefault="00142AD3" w:rsidP="00142AD3">
      <w:pPr>
        <w:jc w:val="both"/>
        <w:rPr>
          <w:b/>
        </w:rPr>
      </w:pPr>
    </w:p>
    <w:p w14:paraId="04B4E30C" w14:textId="26465163" w:rsidR="00E4555F" w:rsidRDefault="009F6545" w:rsidP="009F6545">
      <w:pPr>
        <w:tabs>
          <w:tab w:val="right" w:leader="underscore" w:pos="9639"/>
        </w:tabs>
        <w:spacing w:before="100" w:beforeAutospacing="1" w:after="100" w:afterAutospacing="1" w:line="360" w:lineRule="auto"/>
        <w:jc w:val="both"/>
      </w:pPr>
      <w:r w:rsidRPr="00142AD3">
        <w:t>Il/</w:t>
      </w:r>
      <w:r>
        <w:t>L</w:t>
      </w:r>
      <w:r w:rsidRPr="00142AD3">
        <w:t>a sottoscritto/a</w:t>
      </w:r>
      <w:r>
        <w:t xml:space="preserve"> </w:t>
      </w:r>
      <w:r w:rsidRPr="00142AD3">
        <w:t>_____________________________________</w:t>
      </w:r>
      <w:r>
        <w:t xml:space="preserve"> </w:t>
      </w:r>
      <w:r w:rsidRPr="00142AD3">
        <w:t>in qualit</w:t>
      </w:r>
      <w:r>
        <w:t>à</w:t>
      </w:r>
      <w:r w:rsidRPr="00142AD3">
        <w:t xml:space="preserve"> di Dirigente Scolastico dell</w:t>
      </w:r>
      <w:r w:rsidR="00142AD3" w:rsidRPr="00142AD3">
        <w:t>’I</w:t>
      </w:r>
      <w:r w:rsidRPr="00142AD3">
        <w:t>stituto</w:t>
      </w:r>
      <w:r>
        <w:t xml:space="preserve"> </w:t>
      </w:r>
      <w:r>
        <w:tab/>
      </w:r>
    </w:p>
    <w:p w14:paraId="2A76F63D" w14:textId="0C264F27" w:rsidR="00E4555F" w:rsidRPr="00E4555F" w:rsidRDefault="009F6545" w:rsidP="00E4555F">
      <w:pPr>
        <w:spacing w:before="100" w:beforeAutospacing="1" w:after="100" w:afterAutospacing="1" w:line="360" w:lineRule="auto"/>
        <w:jc w:val="center"/>
      </w:pPr>
      <w:r>
        <w:t xml:space="preserve">ai sensi e per gli effetti dell’art. 76 del </w:t>
      </w:r>
      <w:r w:rsidR="00E4555F" w:rsidRPr="00E4555F">
        <w:t>DPR n. 445/2000</w:t>
      </w:r>
    </w:p>
    <w:p w14:paraId="30D15049" w14:textId="7AF8AC72" w:rsidR="00142AD3" w:rsidRDefault="00142AD3" w:rsidP="00142AD3">
      <w:pPr>
        <w:spacing w:before="100" w:beforeAutospacing="1" w:after="100" w:afterAutospacing="1" w:line="360" w:lineRule="auto"/>
        <w:jc w:val="center"/>
      </w:pPr>
      <w:r w:rsidRPr="00142AD3">
        <w:rPr>
          <w:b/>
        </w:rPr>
        <w:t>DICHIARA</w:t>
      </w:r>
    </w:p>
    <w:p w14:paraId="6901BDE2" w14:textId="0A3024B2" w:rsidR="00E4555F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 xml:space="preserve">di essere a conoscenza che il servizio di assistenza educativa extrascolastica si configura come una ulteriore opportunità di arricchimento educativo e formativo orientato alla realizzazione del piano educativo individuale di ciascun studente </w:t>
      </w:r>
      <w:r w:rsidRPr="00000B8A">
        <w:rPr>
          <w:u w:val="single"/>
        </w:rPr>
        <w:t>e pertanto gli interventi programmati verranno ivi inseriti;</w:t>
      </w:r>
    </w:p>
    <w:p w14:paraId="02DE7E3E" w14:textId="77777777" w:rsidR="00975399" w:rsidRPr="00975399" w:rsidRDefault="00975399" w:rsidP="00975399">
      <w:pPr>
        <w:pStyle w:val="Paragrafoelenco"/>
        <w:spacing w:before="120" w:after="120" w:line="360" w:lineRule="auto"/>
        <w:ind w:left="142"/>
        <w:jc w:val="both"/>
        <w:rPr>
          <w:sz w:val="10"/>
        </w:rPr>
      </w:pPr>
    </w:p>
    <w:p w14:paraId="2C9DBCA8" w14:textId="3CB2B8D9" w:rsidR="00D0683E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>di essere a conoscenza della volontà di presentare istanza presso l’ADS n. 11 Frentano per l’accesso</w:t>
      </w:r>
      <w:r w:rsidRPr="00142AD3">
        <w:t xml:space="preserve"> ai servizi previsti dalla Legge Regionale 13 luglio 2022, n.</w:t>
      </w:r>
      <w:r>
        <w:t xml:space="preserve"> </w:t>
      </w:r>
      <w:r w:rsidRPr="00142AD3">
        <w:t>11, “</w:t>
      </w:r>
      <w:r>
        <w:t>D</w:t>
      </w:r>
      <w:r w:rsidRPr="00142AD3">
        <w:t>isposizioni in materia di funzioni relative all’assistenza ai ciechi e sordi”</w:t>
      </w:r>
      <w:r>
        <w:t xml:space="preserve"> - anno scolastico 2026/2027  da parte dell’alunno/a _________________________________________________________________ iscritto alla classe _____ sez ____ della scuola _______________________________________ plesso _________________ indirizzo</w:t>
      </w:r>
    </w:p>
    <w:p w14:paraId="3A5B5259" w14:textId="497D32D3" w:rsidR="00E4555F" w:rsidRDefault="009F6545" w:rsidP="009F6545">
      <w:pPr>
        <w:pStyle w:val="Paragrafoelenco"/>
        <w:tabs>
          <w:tab w:val="right" w:leader="underscore" w:pos="9639"/>
        </w:tabs>
        <w:spacing w:before="120" w:after="120" w:line="360" w:lineRule="auto"/>
        <w:ind w:left="142"/>
        <w:jc w:val="both"/>
      </w:pPr>
      <w:r>
        <w:t xml:space="preserve">_____________________________ luogo </w:t>
      </w:r>
      <w:r>
        <w:tab/>
      </w:r>
    </w:p>
    <w:p w14:paraId="5C72FE97" w14:textId="77777777" w:rsidR="00975399" w:rsidRPr="00975399" w:rsidRDefault="00975399" w:rsidP="00975399">
      <w:pPr>
        <w:pStyle w:val="Paragrafoelenco"/>
        <w:spacing w:before="120" w:after="120" w:line="360" w:lineRule="auto"/>
        <w:ind w:left="142"/>
        <w:jc w:val="both"/>
        <w:rPr>
          <w:sz w:val="14"/>
        </w:rPr>
      </w:pPr>
    </w:p>
    <w:p w14:paraId="429DD407" w14:textId="2DF30A98" w:rsidR="00142AD3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 xml:space="preserve"> di </w:t>
      </w:r>
      <w:r w:rsidRPr="00975399">
        <w:t>essere a conoscenza che la presente dichiarazione verr</w:t>
      </w:r>
      <w:r>
        <w:t>à</w:t>
      </w:r>
      <w:r w:rsidRPr="00975399">
        <w:t xml:space="preserve"> inserita telematicamente come allegato all’istanza di accesso in base a quanto stabilito dall’art.</w:t>
      </w:r>
      <w:r>
        <w:t xml:space="preserve"> </w:t>
      </w:r>
      <w:r w:rsidRPr="00975399">
        <w:t xml:space="preserve">9 </w:t>
      </w:r>
      <w:r>
        <w:t xml:space="preserve">dell’avviso pubblico </w:t>
      </w:r>
      <w:r w:rsidRPr="00975399">
        <w:t>“modalit</w:t>
      </w:r>
      <w:r>
        <w:t>à</w:t>
      </w:r>
      <w:r w:rsidRPr="00975399">
        <w:t xml:space="preserve"> di presen</w:t>
      </w:r>
      <w:r>
        <w:t>t</w:t>
      </w:r>
      <w:r w:rsidRPr="00975399">
        <w:t>azi</w:t>
      </w:r>
      <w:r>
        <w:t>on</w:t>
      </w:r>
      <w:r w:rsidRPr="00975399">
        <w:t>e della domanda</w:t>
      </w:r>
      <w:r>
        <w:t>”</w:t>
      </w:r>
      <w:r w:rsidRPr="00975399">
        <w:t>.</w:t>
      </w:r>
      <w:r>
        <w:t xml:space="preserve"> </w:t>
      </w:r>
    </w:p>
    <w:p w14:paraId="3BDBDCF8" w14:textId="7CC95E30" w:rsidR="00975399" w:rsidRDefault="00E4555F" w:rsidP="00E4555F">
      <w:pPr>
        <w:spacing w:before="100" w:beforeAutospacing="1" w:after="100" w:afterAutospacing="1" w:line="600" w:lineRule="auto"/>
      </w:pPr>
      <w:r>
        <w:t xml:space="preserve">Data </w:t>
      </w:r>
      <w:r w:rsidR="009F6545">
        <w:t>___________________</w:t>
      </w:r>
    </w:p>
    <w:p w14:paraId="7CB8FA6B" w14:textId="7E5A90FD" w:rsidR="00142AD3" w:rsidRDefault="009F6545" w:rsidP="009F6545">
      <w:pPr>
        <w:spacing w:before="100" w:beforeAutospacing="1" w:after="100" w:afterAutospacing="1" w:line="600" w:lineRule="auto"/>
        <w:ind w:left="6237"/>
        <w:jc w:val="center"/>
      </w:pPr>
      <w:r>
        <w:t>T</w:t>
      </w:r>
      <w:r w:rsidR="00E4555F">
        <w:t>IMBRO E FIRMA</w:t>
      </w:r>
    </w:p>
    <w:p w14:paraId="16A6D80C" w14:textId="49E20159" w:rsidR="009F6545" w:rsidRPr="00142AD3" w:rsidRDefault="009F6545" w:rsidP="009F6545">
      <w:pPr>
        <w:spacing w:before="100" w:beforeAutospacing="1" w:after="100" w:afterAutospacing="1" w:line="600" w:lineRule="auto"/>
        <w:ind w:left="6237"/>
        <w:jc w:val="center"/>
      </w:pPr>
      <w:r>
        <w:t>_______________</w:t>
      </w:r>
    </w:p>
    <w:sectPr w:rsidR="009F6545" w:rsidRPr="00142AD3" w:rsidSect="00730838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9899" w14:textId="77777777" w:rsidR="00B340A9" w:rsidRDefault="00B340A9" w:rsidP="003C3133">
      <w:pPr>
        <w:spacing w:after="0" w:line="240" w:lineRule="auto"/>
      </w:pPr>
      <w:r>
        <w:separator/>
      </w:r>
    </w:p>
  </w:endnote>
  <w:endnote w:type="continuationSeparator" w:id="0">
    <w:p w14:paraId="1712EB77" w14:textId="77777777" w:rsidR="00B340A9" w:rsidRDefault="00B340A9" w:rsidP="003C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5754" w14:textId="77777777" w:rsidR="00B340A9" w:rsidRDefault="00B340A9" w:rsidP="003C3133">
      <w:pPr>
        <w:spacing w:after="0" w:line="240" w:lineRule="auto"/>
      </w:pPr>
      <w:r>
        <w:separator/>
      </w:r>
    </w:p>
  </w:footnote>
  <w:footnote w:type="continuationSeparator" w:id="0">
    <w:p w14:paraId="506E2D52" w14:textId="77777777" w:rsidR="00B340A9" w:rsidRDefault="00B340A9" w:rsidP="003C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204F" w14:textId="77777777" w:rsidR="00730838" w:rsidRPr="00E4555F" w:rsidRDefault="00E4555F" w:rsidP="00000B8A">
    <w:pPr>
      <w:pStyle w:val="Intestazione"/>
      <w:jc w:val="center"/>
      <w:rPr>
        <w:sz w:val="36"/>
        <w:szCs w:val="36"/>
      </w:rPr>
    </w:pPr>
    <w:r w:rsidRPr="00E4555F">
      <w:rPr>
        <w:sz w:val="36"/>
        <w:szCs w:val="36"/>
      </w:rPr>
      <w:t>CARTA INTESTATA</w:t>
    </w:r>
    <w:r>
      <w:rPr>
        <w:sz w:val="36"/>
        <w:szCs w:val="36"/>
      </w:rPr>
      <w:t xml:space="preserve">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468E"/>
    <w:multiLevelType w:val="hybridMultilevel"/>
    <w:tmpl w:val="C1383A38"/>
    <w:lvl w:ilvl="0" w:tplc="D73C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33"/>
    <w:rsid w:val="00000B8A"/>
    <w:rsid w:val="00043E59"/>
    <w:rsid w:val="00073661"/>
    <w:rsid w:val="000C4311"/>
    <w:rsid w:val="000E5B6F"/>
    <w:rsid w:val="00142AD3"/>
    <w:rsid w:val="001658EC"/>
    <w:rsid w:val="001A35FA"/>
    <w:rsid w:val="001E7811"/>
    <w:rsid w:val="001F5D50"/>
    <w:rsid w:val="00222974"/>
    <w:rsid w:val="00245817"/>
    <w:rsid w:val="00292EE7"/>
    <w:rsid w:val="002A196F"/>
    <w:rsid w:val="003C3133"/>
    <w:rsid w:val="004F2A85"/>
    <w:rsid w:val="00526A8C"/>
    <w:rsid w:val="00532EDD"/>
    <w:rsid w:val="00564A36"/>
    <w:rsid w:val="0061268A"/>
    <w:rsid w:val="00612C35"/>
    <w:rsid w:val="00637496"/>
    <w:rsid w:val="0064672E"/>
    <w:rsid w:val="006B08D1"/>
    <w:rsid w:val="006B5143"/>
    <w:rsid w:val="006E4995"/>
    <w:rsid w:val="00700C59"/>
    <w:rsid w:val="00730838"/>
    <w:rsid w:val="00795CFA"/>
    <w:rsid w:val="0091272A"/>
    <w:rsid w:val="00975399"/>
    <w:rsid w:val="009F607C"/>
    <w:rsid w:val="009F6545"/>
    <w:rsid w:val="00A118BD"/>
    <w:rsid w:val="00A50731"/>
    <w:rsid w:val="00A81E09"/>
    <w:rsid w:val="00AB0E3C"/>
    <w:rsid w:val="00B01E2A"/>
    <w:rsid w:val="00B340A9"/>
    <w:rsid w:val="00BD2D42"/>
    <w:rsid w:val="00CB0211"/>
    <w:rsid w:val="00D0683E"/>
    <w:rsid w:val="00D33C92"/>
    <w:rsid w:val="00D67E8D"/>
    <w:rsid w:val="00D803A4"/>
    <w:rsid w:val="00D90DAB"/>
    <w:rsid w:val="00DB5853"/>
    <w:rsid w:val="00DD3A2A"/>
    <w:rsid w:val="00E4555F"/>
    <w:rsid w:val="00FC5B13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5CFBB"/>
  <w15:docId w15:val="{96757699-07A7-48CA-9C11-EE2952B0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133"/>
  </w:style>
  <w:style w:type="paragraph" w:styleId="Pidipagina">
    <w:name w:val="footer"/>
    <w:basedOn w:val="Normale"/>
    <w:link w:val="PidipaginaCarattere"/>
    <w:uiPriority w:val="99"/>
    <w:unhideWhenUsed/>
    <w:rsid w:val="003C3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133"/>
  </w:style>
  <w:style w:type="table" w:styleId="Grigliatabella">
    <w:name w:val="Table Grid"/>
    <w:basedOn w:val="Tabellanormale"/>
    <w:uiPriority w:val="39"/>
    <w:rsid w:val="003C313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C31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3C3133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3C3133"/>
    <w:pPr>
      <w:spacing w:after="0" w:line="240" w:lineRule="auto"/>
      <w:ind w:left="720"/>
      <w:contextualSpacing/>
    </w:pPr>
    <w:rPr>
      <w:sz w:val="2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EDD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91272A"/>
    <w:rPr>
      <w:rFonts w:hint="default"/>
    </w:rPr>
  </w:style>
  <w:style w:type="paragraph" w:styleId="Paragrafoelenco">
    <w:name w:val="List Paragraph"/>
    <w:basedOn w:val="Normale"/>
    <w:uiPriority w:val="34"/>
    <w:qFormat/>
    <w:rsid w:val="00D0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Marfisi</dc:creator>
  <cp:lastModifiedBy>Mariarosa Di Giuseppe</cp:lastModifiedBy>
  <cp:revision>2</cp:revision>
  <cp:lastPrinted>2026-07-02T10:54:00Z</cp:lastPrinted>
  <dcterms:created xsi:type="dcterms:W3CDTF">2026-07-02T10:55:00Z</dcterms:created>
  <dcterms:modified xsi:type="dcterms:W3CDTF">2026-07-02T10:55:00Z</dcterms:modified>
</cp:coreProperties>
</file>